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77777777" w:rsidR="00E91288" w:rsidRPr="00E91288" w:rsidRDefault="00E91288" w:rsidP="00E91288">
      <w:pPr>
        <w:spacing w:line="360" w:lineRule="auto"/>
        <w:rPr>
          <w:rFonts w:ascii="Univers" w:hAnsi="Univers" w:cs="Calibri"/>
          <w:b/>
          <w:sz w:val="20"/>
          <w:szCs w:val="20"/>
          <w:u w:val="single"/>
        </w:rPr>
      </w:pPr>
      <w:r w:rsidRPr="00854C73">
        <w:rPr>
          <w:rFonts w:ascii="Univers" w:hAnsi="Univers" w:cs="Calibri"/>
          <w:b/>
          <w:sz w:val="20"/>
          <w:szCs w:val="20"/>
          <w:u w:val="single"/>
        </w:rPr>
        <w:t>MODEL</w:t>
      </w:r>
      <w:r w:rsidRPr="00E91288">
        <w:rPr>
          <w:rFonts w:ascii="Univers" w:hAnsi="Univers" w:cs="Calibri"/>
          <w:b/>
          <w:sz w:val="20"/>
          <w:szCs w:val="20"/>
          <w:u w:val="single"/>
        </w:rPr>
        <w:t xml:space="preserve"> 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74B24A8C" w:rsidR="00E91288" w:rsidRPr="00E91288" w:rsidRDefault="00DB0267" w:rsidP="00E91288">
      <w:pPr>
        <w:spacing w:line="360" w:lineRule="auto"/>
        <w:rPr>
          <w:rFonts w:ascii="Univers" w:hAnsi="Univers" w:cs="Calibri"/>
          <w:sz w:val="20"/>
          <w:szCs w:val="20"/>
        </w:rPr>
      </w:pPr>
      <w:r>
        <w:rPr>
          <w:rFonts w:ascii="Univers" w:hAnsi="Univers" w:cs="Calibri"/>
          <w:sz w:val="20"/>
          <w:szCs w:val="20"/>
        </w:rPr>
        <w:t>Psychologenpraktijk Buijk</w:t>
      </w:r>
      <w:r w:rsidR="00E91288" w:rsidRPr="00E91288">
        <w:rPr>
          <w:rFonts w:ascii="Univers" w:hAnsi="Univers" w:cs="Calibri"/>
          <w:sz w:val="20"/>
          <w:szCs w:val="20"/>
        </w:rPr>
        <w:t>]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6E6B3876"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DB0267">
        <w:rPr>
          <w:rFonts w:ascii="Univers" w:hAnsi="Univers" w:cs="Calibri"/>
          <w:sz w:val="20"/>
          <w:szCs w:val="20"/>
        </w:rPr>
        <w:t>Psychologenpraktijk Buijk</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22D8101E" w:rsidR="00E91288" w:rsidRPr="00E91288" w:rsidRDefault="00DB0267" w:rsidP="00E91288">
      <w:pPr>
        <w:tabs>
          <w:tab w:val="left" w:pos="8295"/>
        </w:tabs>
        <w:rPr>
          <w:rFonts w:ascii="Univers" w:hAnsi="Univers" w:cs="Calibri"/>
          <w:sz w:val="20"/>
          <w:szCs w:val="20"/>
        </w:rPr>
      </w:pPr>
      <w:r>
        <w:rPr>
          <w:rFonts w:ascii="Univers" w:hAnsi="Univers" w:cs="Calibri"/>
          <w:sz w:val="20"/>
          <w:szCs w:val="20"/>
        </w:rPr>
        <w:t>Psychologenpraktijk Buijk</w:t>
      </w:r>
      <w:r w:rsidR="00E91288" w:rsidRPr="00E91288">
        <w:rPr>
          <w:rFonts w:ascii="Univers" w:hAnsi="Univers" w:cs="Calibri"/>
          <w:sz w:val="20"/>
          <w:szCs w:val="20"/>
        </w:rPr>
        <w:br/>
      </w:r>
    </w:p>
    <w:p w14:paraId="564483E2" w14:textId="103337D4"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op </w:t>
      </w:r>
      <w:r w:rsidR="00DB0267">
        <w:rPr>
          <w:rFonts w:ascii="Univers" w:hAnsi="Univers" w:cs="Calibri"/>
          <w:sz w:val="20"/>
          <w:szCs w:val="20"/>
        </w:rPr>
        <w:t xml:space="preserve">17-03- </w:t>
      </w:r>
      <w:r w:rsidRPr="00E91288">
        <w:rPr>
          <w:rFonts w:ascii="Univers" w:hAnsi="Univers" w:cs="Calibri"/>
          <w:sz w:val="20"/>
          <w:szCs w:val="20"/>
        </w:rPr>
        <w:t>202</w:t>
      </w:r>
      <w:r w:rsidR="00056611">
        <w:rPr>
          <w:rFonts w:ascii="Univers" w:hAnsi="Univers" w:cs="Calibri"/>
          <w:sz w:val="20"/>
          <w:szCs w:val="20"/>
        </w:rPr>
        <w:t>6</w:t>
      </w:r>
    </w:p>
    <w:p w14:paraId="1D8455B0" w14:textId="77777777" w:rsidR="00FC48C3" w:rsidRDefault="00FC48C3"/>
    <w:sectPr w:rsidR="00FC48C3" w:rsidSect="00E91288">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F6BE2" w14:textId="77777777" w:rsidR="000C2C65" w:rsidRDefault="000C2C65" w:rsidP="00E221AB">
      <w:r>
        <w:separator/>
      </w:r>
    </w:p>
  </w:endnote>
  <w:endnote w:type="continuationSeparator" w:id="0">
    <w:p w14:paraId="1AB3CEB4" w14:textId="77777777" w:rsidR="000C2C65" w:rsidRDefault="000C2C65"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9F89" w14:textId="77777777" w:rsidR="00854C73" w:rsidRDefault="00854C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6EB1" w14:textId="77777777" w:rsidR="00854C73" w:rsidRDefault="00854C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1376" w14:textId="77777777" w:rsidR="00854C73" w:rsidRDefault="00854C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AF42" w14:textId="77777777" w:rsidR="000C2C65" w:rsidRDefault="000C2C65" w:rsidP="00E221AB">
      <w:r>
        <w:separator/>
      </w:r>
    </w:p>
  </w:footnote>
  <w:footnote w:type="continuationSeparator" w:id="0">
    <w:p w14:paraId="384A4F88" w14:textId="77777777" w:rsidR="000C2C65" w:rsidRDefault="000C2C65"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DC5E" w14:textId="77777777" w:rsidR="00854C73" w:rsidRDefault="00854C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7777777" w:rsidR="00E91288" w:rsidRPr="00E91288" w:rsidRDefault="00E91288" w:rsidP="00E91288">
    <w:pPr>
      <w:pStyle w:val="Koptekst"/>
      <w:rPr>
        <w:rFonts w:ascii="Univers" w:hAnsi="Univers"/>
        <w:i/>
        <w:sz w:val="16"/>
        <w:szCs w:val="16"/>
      </w:rPr>
    </w:pPr>
    <w:r w:rsidRPr="00854C73">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854C73">
      <w:rPr>
        <w:rFonts w:ascii="Univers" w:hAnsi="Univers"/>
        <w:i/>
        <w:sz w:val="16"/>
        <w:szCs w:val="16"/>
      </w:rPr>
      <w:t>Model</w:t>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456621"/>
    <w:rsid w:val="00514B59"/>
    <w:rsid w:val="00740C38"/>
    <w:rsid w:val="007A6ED3"/>
    <w:rsid w:val="007E7EDA"/>
    <w:rsid w:val="007F0D09"/>
    <w:rsid w:val="00854C73"/>
    <w:rsid w:val="008907A5"/>
    <w:rsid w:val="00A172C9"/>
    <w:rsid w:val="00A7030B"/>
    <w:rsid w:val="00B427EA"/>
    <w:rsid w:val="00BE0185"/>
    <w:rsid w:val="00C76BD2"/>
    <w:rsid w:val="00C9404D"/>
    <w:rsid w:val="00DB0267"/>
    <w:rsid w:val="00DB1C0C"/>
    <w:rsid w:val="00DC3579"/>
    <w:rsid w:val="00E221AB"/>
    <w:rsid w:val="00E91288"/>
    <w:rsid w:val="00F60132"/>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9D2137-F793-444C-839B-AE616E570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2252</Words>
  <Characters>12386</Characters>
  <Application>Microsoft Office Word</Application>
  <DocSecurity>0</DocSecurity>
  <Lines>103</Lines>
  <Paragraphs>29</Paragraphs>
  <ScaleCrop>false</ScaleCrop>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Sanne Buijk</cp:lastModifiedBy>
  <cp:revision>2</cp:revision>
  <dcterms:created xsi:type="dcterms:W3CDTF">2026-03-17T11:04:00Z</dcterms:created>
  <dcterms:modified xsi:type="dcterms:W3CDTF">2026-03-17T11:04:00Z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